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E6" w:rsidRPr="00A95BE1" w:rsidRDefault="00E72C30" w:rsidP="00C53354">
      <w:pPr>
        <w:ind w:left="-142"/>
        <w:jc w:val="both"/>
        <w:rPr>
          <w:sz w:val="16"/>
          <w:szCs w:val="16"/>
        </w:rPr>
      </w:pPr>
      <w:bookmarkStart w:id="0" w:name="_GoBack"/>
      <w:bookmarkEnd w:id="0"/>
      <w:r w:rsidRPr="00A95BE1">
        <w:rPr>
          <w:b/>
          <w:noProof/>
          <w:sz w:val="16"/>
          <w:szCs w:val="16"/>
          <w:lang w:eastAsia="es-ES"/>
        </w:rPr>
        <w:t xml:space="preserve">Actividades Propuestas para la Semana de Búsqueda de Excelencia del </w:t>
      </w:r>
      <w:r w:rsidR="00A311F1" w:rsidRPr="00A95BE1">
        <w:rPr>
          <w:b/>
          <w:noProof/>
          <w:sz w:val="16"/>
          <w:szCs w:val="16"/>
          <w:lang w:eastAsia="es-ES"/>
        </w:rPr>
        <w:t>Segundo</w:t>
      </w:r>
      <w:r w:rsidRPr="00A95BE1">
        <w:rPr>
          <w:b/>
          <w:noProof/>
          <w:sz w:val="16"/>
          <w:szCs w:val="16"/>
          <w:lang w:eastAsia="es-ES"/>
        </w:rPr>
        <w:t xml:space="preserve"> Trimestre</w:t>
      </w:r>
      <w:r w:rsidRPr="00A95BE1">
        <w:rPr>
          <w:noProof/>
          <w:sz w:val="16"/>
          <w:szCs w:val="16"/>
          <w:lang w:eastAsia="es-ES"/>
        </w:rPr>
        <w:t xml:space="preserve">  </w:t>
      </w:r>
    </w:p>
    <w:tbl>
      <w:tblPr>
        <w:tblStyle w:val="GridTable1Light"/>
        <w:tblpPr w:leftFromText="141" w:rightFromText="141" w:vertAnchor="page" w:horzAnchor="margin" w:tblpY="1306"/>
        <w:tblW w:w="6912" w:type="dxa"/>
        <w:tblLook w:val="04A0" w:firstRow="1" w:lastRow="0" w:firstColumn="1" w:lastColumn="0" w:noHBand="0" w:noVBand="1"/>
      </w:tblPr>
      <w:tblGrid>
        <w:gridCol w:w="1668"/>
        <w:gridCol w:w="3118"/>
        <w:gridCol w:w="2126"/>
      </w:tblGrid>
      <w:tr w:rsidR="00A95BE1" w:rsidRPr="00C53354" w:rsidTr="00A95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shd w:val="clear" w:color="auto" w:fill="F2F2F2" w:themeFill="background1" w:themeFillShade="F2"/>
          </w:tcPr>
          <w:p w:rsidR="00A95BE1" w:rsidRPr="00C53354" w:rsidRDefault="00A95BE1" w:rsidP="00A95BE1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sz w:val="18"/>
                <w:szCs w:val="18"/>
                <w:lang w:eastAsia="es-ES"/>
              </w:rPr>
              <w:t>sexto año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shd w:val="clear" w:color="auto" w:fill="F2F2F2" w:themeFill="background1" w:themeFillShade="F2"/>
          </w:tcPr>
          <w:p w:rsidR="00A95BE1" w:rsidRPr="00C53354" w:rsidRDefault="00A95BE1" w:rsidP="00A95BE1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sz w:val="18"/>
                <w:szCs w:val="18"/>
                <w:lang w:eastAsia="es-ES"/>
              </w:rPr>
              <w:t>Lunes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sz w:val="16"/>
                <w:szCs w:val="16"/>
                <w:lang w:eastAsia="es-ES"/>
              </w:rPr>
              <w:t>Profesor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sz w:val="16"/>
                <w:szCs w:val="16"/>
                <w:lang w:eastAsia="es-ES"/>
              </w:rPr>
              <w:t>horario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María Elena Merlach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De 10.00 a 12.00 hrs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A95BE1" w:rsidRPr="00A95BE1" w:rsidRDefault="00A95BE1" w:rsidP="00A95BE1">
            <w:pPr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Ma. José Frigerio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KET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A95BE1" w:rsidRPr="00A95BE1" w:rsidRDefault="00A95BE1" w:rsidP="00A95BE1">
            <w:pPr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Lucila Abate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FCE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Certamen Formando Emprendedores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 xml:space="preserve"> De 10:40 a 12:00 hs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shd w:val="clear" w:color="auto" w:fill="F2F2F2" w:themeFill="background1" w:themeFillShade="F2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sz w:val="16"/>
                <w:szCs w:val="16"/>
                <w:lang w:eastAsia="es-ES"/>
              </w:rPr>
              <w:t>Martes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Constanza Dal Lago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¡Un jardín para regalar!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 xml:space="preserve">De 9:05 a 10:25 hs 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Morleo Anahí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Expo Matemáticas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9:05 a 10:25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Ana María Moulin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Semana del estudiante- Ensayo de Talentos- Video- Presentaciones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10:00 a 12:00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María Elena Merlach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De 10.00 a 12.00 hrs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Lia Ramirez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  <w:r w:rsidRPr="00A95BE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PET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Silvia Raffin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EXPO ORIENTACIONES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Walter Sandrez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Decoración de los cursos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16:10 a 18:10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shd w:val="clear" w:color="auto" w:fill="F2F2F2" w:themeFill="background1" w:themeFillShade="F2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sz w:val="16"/>
                <w:szCs w:val="16"/>
                <w:lang w:eastAsia="es-ES"/>
              </w:rPr>
              <w:t>Miércoles</w:t>
            </w:r>
          </w:p>
        </w:tc>
      </w:tr>
      <w:tr w:rsidR="00A95BE1" w:rsidRPr="00C53354" w:rsidTr="00A95BE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A95BE1" w:rsidRPr="00A95BE1" w:rsidRDefault="00A95BE1" w:rsidP="00A95BE1">
            <w:pPr>
              <w:rPr>
                <w:rFonts w:eastAsia="Times New Roman" w:cs="Arial"/>
                <w:bCs w:val="0"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Oscar Scheffer</w:t>
            </w:r>
          </w:p>
        </w:tc>
        <w:tc>
          <w:tcPr>
            <w:tcW w:w="3118" w:type="dxa"/>
            <w:vAlign w:val="center"/>
          </w:tcPr>
          <w:p w:rsidR="00A95BE1" w:rsidRPr="00A95BE1" w:rsidRDefault="00A95BE1" w:rsidP="00A95B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Realidad aumentada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shd w:val="clear" w:color="auto" w:fill="FFFFFF"/>
                <w:lang w:eastAsia="es-ES"/>
              </w:rPr>
              <w:t>De  9:05 a 10:25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Jerónimo González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Capacitación para jueces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 Maeder- Rodriguez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Mate Math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shd w:val="clear" w:color="auto" w:fill="FFFFFF"/>
                <w:lang w:eastAsia="es-ES"/>
              </w:rPr>
              <w:t>De  9:05 a 10:25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María Elena Merlach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De 10.00 a 12.00 hrs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Ana María Moulin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15:00 a 18:00 hs</w:t>
            </w:r>
          </w:p>
        </w:tc>
      </w:tr>
      <w:tr w:rsidR="00A95BE1" w:rsidRPr="00C53354" w:rsidTr="00A95BE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shd w:val="clear" w:color="auto" w:fill="FFFFFF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Gabriela Siviero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tabs>
                <w:tab w:val="left" w:pos="243"/>
                <w:tab w:val="center" w:pos="993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Entrenamiento de  Alumnas de Hockey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 xml:space="preserve">Campo Dep.15,30 a 16,50 hs 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gridSpan w:val="3"/>
            <w:shd w:val="clear" w:color="auto" w:fill="F2F2F2" w:themeFill="background1" w:themeFillShade="F2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sz w:val="16"/>
                <w:szCs w:val="16"/>
                <w:lang w:eastAsia="es-ES"/>
              </w:rPr>
              <w:t>Jueves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</w:rPr>
              <w:t>Roberto Rodriguez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Geogebra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</w:rPr>
              <w:t>De 7:30 a 8:50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Mariela Giménez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Expo Matemáticas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9:05 a 10:25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Beatriz Dinucci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Talentos Yapeyú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 a 11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Ana María Moulin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Semana del estudiante- Ensayo de Talentos- Video- Presentaciones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10:00 a 12:00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María Elena Merlach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De 10.00 a 12.00 hrs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A95BE1" w:rsidRPr="00A95BE1" w:rsidRDefault="00A95BE1" w:rsidP="00A95BE1">
            <w:pPr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Lucila Abate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FCE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Align w:val="center"/>
          </w:tcPr>
          <w:p w:rsidR="00A95BE1" w:rsidRPr="00A95BE1" w:rsidRDefault="00A95BE1" w:rsidP="00A95BE1">
            <w:pPr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Ma. José Frigerio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  <w:shd w:val="clear" w:color="auto" w:fill="FFFFFF"/>
              </w:rPr>
              <w:t>KET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</w:rPr>
              <w:t xml:space="preserve">Javier Abrigo 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</w:rPr>
              <w:t>Expo Talentos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A95BE1">
              <w:rPr>
                <w:rFonts w:cs="Arial"/>
                <w:sz w:val="16"/>
                <w:szCs w:val="16"/>
              </w:rPr>
              <w:t>De 11:20 a 12:50 hs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shd w:val="clear" w:color="auto" w:fill="FFFFFF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Matías Vallejos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Pentatlón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 xml:space="preserve">Campo Dep.15,30 a 16,50 hs 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shd w:val="clear" w:color="auto" w:fill="FFFFFF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Gabriela Siviero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tabs>
                <w:tab w:val="left" w:pos="243"/>
                <w:tab w:val="center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Entrenamiento de  Alumnas de Hockey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 xml:space="preserve">Campo Dep.15,30 a 16,50 hs 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Walter Sandrez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Decoración de los cursos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17: 10 a 19:10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2F2F2" w:themeFill="background1" w:themeFillShade="F2"/>
          </w:tcPr>
          <w:p w:rsidR="00A95BE1" w:rsidRPr="00A95BE1" w:rsidRDefault="00A95BE1" w:rsidP="00A95BE1">
            <w:pPr>
              <w:jc w:val="left"/>
              <w:rPr>
                <w:rFonts w:eastAsia="Times New Roman" w:cs="Arial"/>
                <w:bCs w:val="0"/>
                <w:sz w:val="16"/>
                <w:szCs w:val="16"/>
                <w:lang w:eastAsia="es-ES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95BE1" w:rsidRPr="00A95BE1" w:rsidRDefault="00A95BE1" w:rsidP="00A95B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WSandrez- M Buffet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Talentos Yapeyú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 xml:space="preserve">De 9 a 12 hs 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Ana María Moulin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Semana del estudiante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 9:30 a 12:30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María Elena Merlach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5BE1">
              <w:rPr>
                <w:sz w:val="16"/>
                <w:szCs w:val="16"/>
              </w:rPr>
              <w:t>De 10.00 a 12.00 hrs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Lia Ramirez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  <w:r w:rsidRPr="00A95BE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PET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Adriana Barrera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Expo Orientaciones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De 10:40 a 12:00 hs.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González- Dinucci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Decoración de cursos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De 16 a 19 hs</w:t>
            </w:r>
          </w:p>
        </w:tc>
      </w:tr>
      <w:tr w:rsidR="00A95BE1" w:rsidRPr="00C53354" w:rsidTr="00A95B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A95BE1" w:rsidRPr="00A95BE1" w:rsidRDefault="00A95BE1" w:rsidP="00A95BE1">
            <w:pPr>
              <w:shd w:val="clear" w:color="auto" w:fill="FFFFFF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Gabriela Siviero</w:t>
            </w:r>
          </w:p>
        </w:tc>
        <w:tc>
          <w:tcPr>
            <w:tcW w:w="3118" w:type="dxa"/>
          </w:tcPr>
          <w:p w:rsidR="00A95BE1" w:rsidRPr="00A95BE1" w:rsidRDefault="00A95BE1" w:rsidP="00A95BE1">
            <w:pPr>
              <w:tabs>
                <w:tab w:val="left" w:pos="243"/>
                <w:tab w:val="center" w:pos="9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Entrenamiento de  Alumnas de Hockey</w:t>
            </w:r>
          </w:p>
        </w:tc>
        <w:tc>
          <w:tcPr>
            <w:tcW w:w="2126" w:type="dxa"/>
          </w:tcPr>
          <w:p w:rsidR="00A95BE1" w:rsidRPr="00A95BE1" w:rsidRDefault="00A95BE1" w:rsidP="00A95B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A95BE1">
              <w:rPr>
                <w:rFonts w:eastAsia="Times New Roman" w:cs="Arial"/>
                <w:color w:val="222222"/>
                <w:sz w:val="16"/>
                <w:szCs w:val="16"/>
                <w:lang w:eastAsia="es-ES"/>
              </w:rPr>
              <w:t>Campo Dep.15,30 a 16,50 hs</w:t>
            </w:r>
          </w:p>
        </w:tc>
      </w:tr>
    </w:tbl>
    <w:p w:rsidR="007003E6" w:rsidRPr="007003E6" w:rsidRDefault="007003E6" w:rsidP="007003E6">
      <w:pPr>
        <w:tabs>
          <w:tab w:val="left" w:pos="1380"/>
          <w:tab w:val="center" w:pos="5362"/>
        </w:tabs>
        <w:jc w:val="left"/>
      </w:pPr>
      <w:r>
        <w:tab/>
      </w:r>
    </w:p>
    <w:p w:rsidR="008D5FFA" w:rsidRDefault="008D5FFA"/>
    <w:p w:rsidR="008D5FFA" w:rsidRDefault="008D5FFA"/>
    <w:p w:rsidR="008D5FFA" w:rsidRDefault="008D5FFA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E72C30" w:rsidRDefault="00E72C30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C53354" w:rsidRDefault="00C53354"/>
    <w:p w:rsidR="009A7541" w:rsidRDefault="009A7541"/>
    <w:p w:rsidR="009A7541" w:rsidRDefault="009A7541"/>
    <w:p w:rsidR="009A7541" w:rsidRDefault="009A7541"/>
    <w:p w:rsidR="009A7541" w:rsidRDefault="009A7541"/>
    <w:p w:rsidR="009A7541" w:rsidRDefault="009A7541"/>
    <w:p w:rsidR="009A7541" w:rsidRDefault="009A7541"/>
    <w:p w:rsidR="009A7541" w:rsidRDefault="009A7541"/>
    <w:p w:rsidR="009A7541" w:rsidRDefault="009A7541"/>
    <w:p w:rsidR="009A7541" w:rsidRDefault="009A7541"/>
    <w:p w:rsidR="007003E6" w:rsidRDefault="007003E6"/>
    <w:p w:rsidR="007003E6" w:rsidRDefault="007003E6"/>
    <w:p w:rsidR="009A7541" w:rsidRDefault="009A7541"/>
    <w:p w:rsidR="00A95BE1" w:rsidRDefault="00A95BE1"/>
    <w:p w:rsidR="001B66DC" w:rsidRDefault="001B66DC" w:rsidP="008C2F10">
      <w:pPr>
        <w:jc w:val="both"/>
      </w:pPr>
    </w:p>
    <w:p w:rsidR="00F87D00" w:rsidRDefault="00F87D00" w:rsidP="008C2F10">
      <w:pPr>
        <w:jc w:val="both"/>
      </w:pPr>
    </w:p>
    <w:p w:rsidR="00F87D00" w:rsidRDefault="00F87D00" w:rsidP="008C2F10">
      <w:pPr>
        <w:jc w:val="both"/>
      </w:pPr>
    </w:p>
    <w:p w:rsidR="00F87D00" w:rsidRDefault="00F87D00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C2F10" w:rsidRDefault="008C2F10" w:rsidP="008C2F10">
      <w:pPr>
        <w:jc w:val="both"/>
      </w:pPr>
      <w:r w:rsidRPr="00E72C30">
        <w:rPr>
          <w:b/>
          <w:noProof/>
          <w:sz w:val="20"/>
          <w:szCs w:val="20"/>
          <w:lang w:eastAsia="es-ES"/>
        </w:rPr>
        <w:lastRenderedPageBreak/>
        <w:t xml:space="preserve">Actividades Propuestas para la Semana de Búsqueda de Excelencia del </w:t>
      </w:r>
      <w:r w:rsidR="00A311F1">
        <w:rPr>
          <w:b/>
          <w:noProof/>
          <w:sz w:val="20"/>
          <w:szCs w:val="20"/>
          <w:lang w:eastAsia="es-ES"/>
        </w:rPr>
        <w:t>Segundo</w:t>
      </w:r>
      <w:r w:rsidRPr="00E72C30">
        <w:rPr>
          <w:b/>
          <w:noProof/>
          <w:sz w:val="20"/>
          <w:szCs w:val="20"/>
          <w:lang w:eastAsia="es-ES"/>
        </w:rPr>
        <w:t xml:space="preserve"> Trimestre</w:t>
      </w:r>
      <w:r>
        <w:rPr>
          <w:noProof/>
          <w:lang w:eastAsia="es-ES"/>
        </w:rPr>
        <w:t xml:space="preserve">   </w:t>
      </w:r>
    </w:p>
    <w:tbl>
      <w:tblPr>
        <w:tblStyle w:val="Tablaconcuadrcula"/>
        <w:tblW w:w="8046" w:type="dxa"/>
        <w:tblLook w:val="04A0" w:firstRow="1" w:lastRow="0" w:firstColumn="1" w:lastColumn="0" w:noHBand="0" w:noVBand="1"/>
      </w:tblPr>
      <w:tblGrid>
        <w:gridCol w:w="1895"/>
        <w:gridCol w:w="3458"/>
        <w:gridCol w:w="2693"/>
      </w:tblGrid>
      <w:tr w:rsidR="00FC48D3" w:rsidRPr="00167944" w:rsidTr="0035253D">
        <w:tc>
          <w:tcPr>
            <w:tcW w:w="8046" w:type="dxa"/>
            <w:gridSpan w:val="3"/>
            <w:shd w:val="clear" w:color="auto" w:fill="F2F2F2" w:themeFill="background1" w:themeFillShade="F2"/>
          </w:tcPr>
          <w:p w:rsidR="00FC48D3" w:rsidRPr="00E8565D" w:rsidRDefault="00FC48D3" w:rsidP="009C3980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Quinto año</w:t>
            </w:r>
          </w:p>
        </w:tc>
      </w:tr>
      <w:tr w:rsidR="00FC48D3" w:rsidRPr="00167944" w:rsidTr="0035253D">
        <w:tc>
          <w:tcPr>
            <w:tcW w:w="8046" w:type="dxa"/>
            <w:gridSpan w:val="3"/>
            <w:shd w:val="clear" w:color="auto" w:fill="F2F2F2" w:themeFill="background1" w:themeFillShade="F2"/>
          </w:tcPr>
          <w:p w:rsidR="00FC48D3" w:rsidRPr="00E8565D" w:rsidRDefault="00FC48D3" w:rsidP="009C3980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Lunes</w:t>
            </w:r>
          </w:p>
        </w:tc>
      </w:tr>
      <w:tr w:rsidR="00FC48D3" w:rsidRPr="00167944" w:rsidTr="0035253D">
        <w:tc>
          <w:tcPr>
            <w:tcW w:w="1895" w:type="dxa"/>
          </w:tcPr>
          <w:p w:rsidR="00FC48D3" w:rsidRPr="00167944" w:rsidRDefault="00FC48D3" w:rsidP="0035253D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Times New Roman"/>
                <w:sz w:val="18"/>
                <w:szCs w:val="18"/>
                <w:lang w:eastAsia="es-ES"/>
              </w:rPr>
              <w:t>Profesor</w:t>
            </w:r>
          </w:p>
        </w:tc>
        <w:tc>
          <w:tcPr>
            <w:tcW w:w="3458" w:type="dxa"/>
          </w:tcPr>
          <w:p w:rsidR="00FC48D3" w:rsidRPr="00167944" w:rsidRDefault="00FC48D3" w:rsidP="0035253D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Times New Roman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2693" w:type="dxa"/>
          </w:tcPr>
          <w:p w:rsidR="00FC48D3" w:rsidRPr="00167944" w:rsidRDefault="00FC48D3" w:rsidP="0035253D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Times New Roman"/>
                <w:sz w:val="18"/>
                <w:szCs w:val="18"/>
                <w:lang w:eastAsia="es-ES"/>
              </w:rPr>
              <w:t>horario</w:t>
            </w:r>
          </w:p>
        </w:tc>
      </w:tr>
      <w:tr w:rsidR="00631224" w:rsidRPr="00167944" w:rsidTr="00A95BE1">
        <w:tc>
          <w:tcPr>
            <w:tcW w:w="1895" w:type="dxa"/>
          </w:tcPr>
          <w:p w:rsidR="00631224" w:rsidRPr="00631224" w:rsidRDefault="00631224" w:rsidP="00A95BE1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458" w:type="dxa"/>
          </w:tcPr>
          <w:p w:rsidR="00631224" w:rsidRPr="00631224" w:rsidRDefault="00631224" w:rsidP="00A95BE1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693" w:type="dxa"/>
          </w:tcPr>
          <w:p w:rsidR="00631224" w:rsidRPr="00631224" w:rsidRDefault="00631224" w:rsidP="00A95BE1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B443B4" w:rsidRPr="00167944" w:rsidTr="0035253D">
        <w:tc>
          <w:tcPr>
            <w:tcW w:w="1895" w:type="dxa"/>
            <w:vAlign w:val="center"/>
          </w:tcPr>
          <w:p w:rsidR="00B443B4" w:rsidRPr="00B443B4" w:rsidRDefault="00B443B4" w:rsidP="00A95BE1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3458" w:type="dxa"/>
          </w:tcPr>
          <w:p w:rsidR="00B443B4" w:rsidRPr="00B443B4" w:rsidRDefault="00B443B4" w:rsidP="00A95BE1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693" w:type="dxa"/>
          </w:tcPr>
          <w:p w:rsidR="00B443B4" w:rsidRPr="00C53354" w:rsidRDefault="00B443B4" w:rsidP="00A95BE1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3458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Adriana Barrera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Certamen Formando Emprendedores</w:t>
            </w:r>
          </w:p>
        </w:tc>
        <w:tc>
          <w:tcPr>
            <w:tcW w:w="2693" w:type="dxa"/>
          </w:tcPr>
          <w:p w:rsidR="00FD72A5" w:rsidRPr="0035253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5253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</w:t>
            </w:r>
          </w:p>
        </w:tc>
      </w:tr>
      <w:tr w:rsidR="00FD72A5" w:rsidRPr="00167944" w:rsidTr="0035253D">
        <w:tc>
          <w:tcPr>
            <w:tcW w:w="8046" w:type="dxa"/>
            <w:gridSpan w:val="3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Martes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Anahí Morleo 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Constanza Dal Lago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¡Un jardín para regalar!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458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458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693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3458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Silvia Raffin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ORIENTACIONES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Eduardo Barrientos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“Retoques de Videos para Expo Yapeyú talento”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16:10 a 18:10 hs</w:t>
            </w:r>
          </w:p>
        </w:tc>
      </w:tr>
      <w:tr w:rsidR="00FD72A5" w:rsidRPr="00167944" w:rsidTr="0035253D">
        <w:tc>
          <w:tcPr>
            <w:tcW w:w="8046" w:type="dxa"/>
            <w:gridSpan w:val="3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Miércoles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Maeder- Rodriguez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Mate Math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458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693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Jerónimo González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Capacitación para jueces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10:40 a 12:00 hs.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Adriana Barrera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Modelo de Naciones Unidas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15:30 a 16:50 hs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15:00 a 18:00 hs</w:t>
            </w:r>
          </w:p>
        </w:tc>
      </w:tr>
      <w:tr w:rsidR="00FD72A5" w:rsidRPr="00167944" w:rsidTr="0035253D">
        <w:tc>
          <w:tcPr>
            <w:tcW w:w="8046" w:type="dxa"/>
            <w:gridSpan w:val="3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Jueves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Gallucci, Sebastián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Conflicto Israelí-Palestino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7:30 a 8:50 hs.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Mariela Giménez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 9:05 a 10:25 hs.</w:t>
            </w:r>
          </w:p>
        </w:tc>
      </w:tr>
      <w:tr w:rsidR="00FD72A5" w:rsidRPr="00167944" w:rsidTr="00A95BE1">
        <w:tc>
          <w:tcPr>
            <w:tcW w:w="1895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458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Elena Maeder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11:20 a 12:00 hs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Beatriz Dinucci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Talentos Yapeyú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 a 11 hs.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458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693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167944" w:rsidTr="00A95BE1">
        <w:tc>
          <w:tcPr>
            <w:tcW w:w="1895" w:type="dxa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3458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A95BE1">
        <w:tc>
          <w:tcPr>
            <w:tcW w:w="1895" w:type="dxa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3458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Matías Vallejos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Pentatlón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</w:t>
            </w: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Dep.</w:t>
            </w:r>
            <w:r w:rsidRPr="00C53354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17:10 a 19:10 hs</w:t>
            </w:r>
          </w:p>
        </w:tc>
      </w:tr>
      <w:tr w:rsidR="00FD72A5" w:rsidRPr="00167944" w:rsidTr="0035253D">
        <w:tc>
          <w:tcPr>
            <w:tcW w:w="1895" w:type="dxa"/>
            <w:shd w:val="clear" w:color="auto" w:fill="F2F2F2" w:themeFill="background1" w:themeFillShade="F2"/>
          </w:tcPr>
          <w:p w:rsidR="00FD72A5" w:rsidRPr="00167944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458" w:type="dxa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Viernes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FD72A5" w:rsidRPr="00167944" w:rsidRDefault="00FD72A5" w:rsidP="00FD72A5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</w:tr>
      <w:tr w:rsidR="00FD72A5" w:rsidRPr="00167944" w:rsidTr="0035253D">
        <w:tc>
          <w:tcPr>
            <w:tcW w:w="1895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9:30 a 12:30 hs.</w:t>
            </w:r>
          </w:p>
        </w:tc>
      </w:tr>
      <w:tr w:rsidR="00FD72A5" w:rsidRPr="00167944" w:rsidTr="00A95BE1">
        <w:tc>
          <w:tcPr>
            <w:tcW w:w="1895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458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693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167944" w:rsidTr="00A95BE1">
        <w:tc>
          <w:tcPr>
            <w:tcW w:w="1895" w:type="dxa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3458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693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67944" w:rsidTr="0035253D">
        <w:tc>
          <w:tcPr>
            <w:tcW w:w="1895" w:type="dxa"/>
            <w:vAlign w:val="center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Eduardo Barrientos</w:t>
            </w:r>
          </w:p>
        </w:tc>
        <w:tc>
          <w:tcPr>
            <w:tcW w:w="3458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“Retoques de Videos para Expo Yapeyú talento”</w:t>
            </w:r>
          </w:p>
        </w:tc>
        <w:tc>
          <w:tcPr>
            <w:tcW w:w="2693" w:type="dxa"/>
          </w:tcPr>
          <w:p w:rsidR="00FD72A5" w:rsidRPr="00167944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6794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</w:tbl>
    <w:p w:rsidR="00632ECD" w:rsidRDefault="00632ECD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D5FFA" w:rsidRDefault="008D5FFA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32ECD" w:rsidRDefault="00632ECD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66DC" w:rsidRDefault="001B66DC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C2F10" w:rsidRPr="00393BC4" w:rsidRDefault="00393BC4" w:rsidP="00393BC4">
      <w:pPr>
        <w:jc w:val="both"/>
        <w:rPr>
          <w:sz w:val="18"/>
          <w:szCs w:val="18"/>
        </w:rPr>
      </w:pPr>
      <w:r>
        <w:rPr>
          <w:b/>
          <w:noProof/>
          <w:sz w:val="18"/>
          <w:szCs w:val="18"/>
          <w:lang w:eastAsia="es-ES"/>
        </w:rPr>
        <w:lastRenderedPageBreak/>
        <w:t xml:space="preserve">         </w:t>
      </w:r>
      <w:r w:rsidR="008C2F10" w:rsidRPr="00393BC4">
        <w:rPr>
          <w:b/>
          <w:noProof/>
          <w:sz w:val="18"/>
          <w:szCs w:val="18"/>
          <w:lang w:eastAsia="es-ES"/>
        </w:rPr>
        <w:t xml:space="preserve">Actividades Propuestas para la Semana de Búsqueda de Excelencia del </w:t>
      </w:r>
      <w:r w:rsidR="00A311F1" w:rsidRPr="00393BC4">
        <w:rPr>
          <w:b/>
          <w:noProof/>
          <w:sz w:val="18"/>
          <w:szCs w:val="18"/>
          <w:lang w:eastAsia="es-ES"/>
        </w:rPr>
        <w:t>Segundo</w:t>
      </w:r>
      <w:r w:rsidR="008C2F10" w:rsidRPr="00393BC4">
        <w:rPr>
          <w:b/>
          <w:noProof/>
          <w:sz w:val="18"/>
          <w:szCs w:val="18"/>
          <w:lang w:eastAsia="es-ES"/>
        </w:rPr>
        <w:t xml:space="preserve"> Trimestre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1886"/>
        <w:gridCol w:w="9"/>
        <w:gridCol w:w="3316"/>
        <w:gridCol w:w="2410"/>
      </w:tblGrid>
      <w:tr w:rsidR="001832C3" w:rsidRPr="003E15AD" w:rsidTr="00393BC4">
        <w:tc>
          <w:tcPr>
            <w:tcW w:w="7621" w:type="dxa"/>
            <w:gridSpan w:val="4"/>
            <w:shd w:val="clear" w:color="auto" w:fill="F2F2F2" w:themeFill="background1" w:themeFillShade="F2"/>
          </w:tcPr>
          <w:p w:rsidR="001832C3" w:rsidRPr="00E8565D" w:rsidRDefault="001832C3" w:rsidP="00F53ACF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Cuarto año</w:t>
            </w:r>
          </w:p>
        </w:tc>
      </w:tr>
      <w:tr w:rsidR="001832C3" w:rsidRPr="003E15AD" w:rsidTr="00393BC4">
        <w:tc>
          <w:tcPr>
            <w:tcW w:w="7621" w:type="dxa"/>
            <w:gridSpan w:val="4"/>
            <w:shd w:val="clear" w:color="auto" w:fill="F2F2F2" w:themeFill="background1" w:themeFillShade="F2"/>
          </w:tcPr>
          <w:p w:rsidR="001832C3" w:rsidRPr="00E8565D" w:rsidRDefault="001832C3" w:rsidP="00F53ACF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Lunes</w:t>
            </w:r>
          </w:p>
        </w:tc>
      </w:tr>
      <w:tr w:rsidR="001832C3" w:rsidRPr="003E15AD" w:rsidTr="00393BC4">
        <w:tc>
          <w:tcPr>
            <w:tcW w:w="1895" w:type="dxa"/>
            <w:gridSpan w:val="2"/>
          </w:tcPr>
          <w:p w:rsidR="001832C3" w:rsidRPr="003E15AD" w:rsidRDefault="001832C3" w:rsidP="003E15AD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Times New Roman"/>
                <w:sz w:val="18"/>
                <w:szCs w:val="18"/>
                <w:lang w:eastAsia="es-ES"/>
              </w:rPr>
              <w:t>Profesor</w:t>
            </w:r>
          </w:p>
        </w:tc>
        <w:tc>
          <w:tcPr>
            <w:tcW w:w="3316" w:type="dxa"/>
          </w:tcPr>
          <w:p w:rsidR="001832C3" w:rsidRPr="003E15AD" w:rsidRDefault="001832C3" w:rsidP="003E15AD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Times New Roman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2410" w:type="dxa"/>
          </w:tcPr>
          <w:p w:rsidR="001832C3" w:rsidRPr="003E15AD" w:rsidRDefault="001832C3" w:rsidP="003E15AD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Times New Roman"/>
                <w:sz w:val="18"/>
                <w:szCs w:val="18"/>
                <w:lang w:eastAsia="es-ES"/>
              </w:rPr>
              <w:t>horario</w:t>
            </w:r>
          </w:p>
        </w:tc>
      </w:tr>
      <w:tr w:rsidR="00631224" w:rsidRPr="003E15AD" w:rsidTr="00A95BE1">
        <w:tc>
          <w:tcPr>
            <w:tcW w:w="1895" w:type="dxa"/>
            <w:gridSpan w:val="2"/>
          </w:tcPr>
          <w:p w:rsidR="00631224" w:rsidRPr="00631224" w:rsidRDefault="00631224" w:rsidP="00A95BE1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316" w:type="dxa"/>
          </w:tcPr>
          <w:p w:rsidR="00631224" w:rsidRPr="00631224" w:rsidRDefault="00631224" w:rsidP="00A95BE1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410" w:type="dxa"/>
          </w:tcPr>
          <w:p w:rsidR="00631224" w:rsidRPr="00631224" w:rsidRDefault="00631224" w:rsidP="00A95BE1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3316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3316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Adriana Barrera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Certamen Formando Emprendedores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Lunes de 10:40 a 12:00</w:t>
            </w:r>
          </w:p>
        </w:tc>
      </w:tr>
      <w:tr w:rsidR="00FD72A5" w:rsidRPr="003E15AD" w:rsidTr="00393BC4">
        <w:tc>
          <w:tcPr>
            <w:tcW w:w="7621" w:type="dxa"/>
            <w:gridSpan w:val="4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Martes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Constanza Dal Lago</w:t>
            </w:r>
          </w:p>
        </w:tc>
        <w:tc>
          <w:tcPr>
            <w:tcW w:w="332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¡Un jardín para regalar!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Morleo Anahí</w:t>
            </w:r>
          </w:p>
        </w:tc>
        <w:tc>
          <w:tcPr>
            <w:tcW w:w="332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325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325" w:type="dxa"/>
            <w:gridSpan w:val="2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410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3325" w:type="dxa"/>
            <w:gridSpan w:val="2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Silvia Raffin</w:t>
            </w:r>
          </w:p>
        </w:tc>
        <w:tc>
          <w:tcPr>
            <w:tcW w:w="332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ORIENTACIONES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86" w:type="dxa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Eduardo Barrientos</w:t>
            </w:r>
          </w:p>
        </w:tc>
        <w:tc>
          <w:tcPr>
            <w:tcW w:w="332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“Retoques de Videos para Expo Yapeyú talento”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86" w:type="dxa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3325" w:type="dxa"/>
            <w:gridSpan w:val="2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16:10 a 18:10 hs.</w:t>
            </w:r>
          </w:p>
        </w:tc>
      </w:tr>
      <w:tr w:rsidR="00FD72A5" w:rsidRPr="003E15AD" w:rsidTr="00393BC4">
        <w:tc>
          <w:tcPr>
            <w:tcW w:w="7621" w:type="dxa"/>
            <w:gridSpan w:val="4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Miércoles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Verónica Cardozo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Maeder- Rodriguez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Mate Math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316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Preparándonos para la maratón de lectura</w:t>
            </w:r>
          </w:p>
        </w:tc>
        <w:tc>
          <w:tcPr>
            <w:tcW w:w="2410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Jerónimo González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Capacitación para jueces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Marcela Cardozo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¡Guionistas en marcha!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Adriana Barrera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Modelo de Naciones Unidas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15:30 a 16:50 hs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15:00 a 18:00 hs</w:t>
            </w:r>
          </w:p>
        </w:tc>
      </w:tr>
      <w:tr w:rsidR="00FD72A5" w:rsidRPr="003E15AD" w:rsidTr="00393BC4">
        <w:tc>
          <w:tcPr>
            <w:tcW w:w="7621" w:type="dxa"/>
            <w:gridSpan w:val="4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Jueves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Mariela Giménez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 de 9:05 a 10:25 hs.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Enrique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Saporitti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3E15AD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Formando banda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Desde 9:00 hs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316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316" w:type="dxa"/>
          </w:tcPr>
          <w:p w:rsidR="00FD72A5" w:rsidRPr="001B66DC" w:rsidRDefault="00FD72A5" w:rsidP="00FD72A5">
            <w:pPr>
              <w:rPr>
                <w:sz w:val="16"/>
                <w:szCs w:val="16"/>
              </w:rPr>
            </w:pPr>
            <w:r w:rsidRPr="001B66DC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410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3E15AD" w:rsidTr="00A95BE1">
        <w:tc>
          <w:tcPr>
            <w:tcW w:w="1895" w:type="dxa"/>
            <w:gridSpan w:val="2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3316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A95BE1">
        <w:tc>
          <w:tcPr>
            <w:tcW w:w="1895" w:type="dxa"/>
            <w:gridSpan w:val="2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3316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Matías Vallejos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Pentatlón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</w:t>
            </w: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Dep.</w:t>
            </w:r>
            <w:r w:rsidRPr="00C53354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 Jueves de 17: 10 a 19:10</w:t>
            </w:r>
          </w:p>
        </w:tc>
      </w:tr>
      <w:tr w:rsidR="00FD72A5" w:rsidRPr="003E15AD" w:rsidTr="00393BC4">
        <w:tc>
          <w:tcPr>
            <w:tcW w:w="1895" w:type="dxa"/>
            <w:gridSpan w:val="2"/>
            <w:shd w:val="clear" w:color="auto" w:fill="F2F2F2" w:themeFill="background1" w:themeFillShade="F2"/>
          </w:tcPr>
          <w:p w:rsidR="00FD72A5" w:rsidRPr="003E15AD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316" w:type="dxa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Viernes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FD72A5" w:rsidRPr="003E15AD" w:rsidRDefault="00FD72A5" w:rsidP="00FD72A5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</w:tr>
      <w:tr w:rsidR="00FD72A5" w:rsidRPr="003E15AD" w:rsidTr="00393BC4">
        <w:tc>
          <w:tcPr>
            <w:tcW w:w="1895" w:type="dxa"/>
            <w:gridSpan w:val="2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3316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 9:30 a 12:30</w:t>
            </w:r>
          </w:p>
        </w:tc>
      </w:tr>
      <w:tr w:rsidR="00FD72A5" w:rsidRPr="003E15AD" w:rsidTr="00A95BE1">
        <w:tc>
          <w:tcPr>
            <w:tcW w:w="1895" w:type="dxa"/>
            <w:gridSpan w:val="2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María Elena</w:t>
            </w:r>
            <w:r>
              <w:rPr>
                <w:sz w:val="18"/>
                <w:szCs w:val="18"/>
              </w:rPr>
              <w:t xml:space="preserve"> M</w:t>
            </w:r>
            <w:r w:rsidRPr="00631224">
              <w:rPr>
                <w:sz w:val="18"/>
                <w:szCs w:val="18"/>
              </w:rPr>
              <w:t>erlach</w:t>
            </w:r>
          </w:p>
        </w:tc>
        <w:tc>
          <w:tcPr>
            <w:tcW w:w="3316" w:type="dxa"/>
          </w:tcPr>
          <w:p w:rsidR="00FD72A5" w:rsidRPr="001B66DC" w:rsidRDefault="00FD72A5" w:rsidP="00FD72A5">
            <w:pPr>
              <w:rPr>
                <w:sz w:val="16"/>
                <w:szCs w:val="16"/>
              </w:rPr>
            </w:pPr>
            <w:r w:rsidRPr="001B66DC">
              <w:rPr>
                <w:sz w:val="16"/>
                <w:szCs w:val="16"/>
              </w:rPr>
              <w:t>Preparándonos para la maratón de lectura</w:t>
            </w:r>
          </w:p>
        </w:tc>
        <w:tc>
          <w:tcPr>
            <w:tcW w:w="2410" w:type="dxa"/>
          </w:tcPr>
          <w:p w:rsidR="00FD72A5" w:rsidRPr="00631224" w:rsidRDefault="00FD72A5" w:rsidP="00FD72A5">
            <w:pPr>
              <w:rPr>
                <w:sz w:val="18"/>
                <w:szCs w:val="18"/>
              </w:rPr>
            </w:pPr>
            <w:r w:rsidRPr="00631224">
              <w:rPr>
                <w:sz w:val="18"/>
                <w:szCs w:val="18"/>
              </w:rPr>
              <w:t>De 10.00 a 12.00 hrs</w:t>
            </w:r>
          </w:p>
        </w:tc>
      </w:tr>
      <w:tr w:rsidR="00FD72A5" w:rsidRPr="003E15AD" w:rsidTr="00A95BE1">
        <w:tc>
          <w:tcPr>
            <w:tcW w:w="1895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3316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3E15AD" w:rsidTr="00393BC4">
        <w:tc>
          <w:tcPr>
            <w:tcW w:w="1895" w:type="dxa"/>
            <w:gridSpan w:val="2"/>
            <w:vAlign w:val="center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Eduardo Barrientos</w:t>
            </w:r>
          </w:p>
        </w:tc>
        <w:tc>
          <w:tcPr>
            <w:tcW w:w="3316" w:type="dxa"/>
          </w:tcPr>
          <w:p w:rsidR="00FD72A5" w:rsidRPr="001B66DC" w:rsidRDefault="00FD72A5" w:rsidP="00FD72A5">
            <w:pPr>
              <w:spacing w:line="0" w:lineRule="atLeas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1B66DC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“Retoques de Videos para Expo Yapeyú talento”</w:t>
            </w:r>
          </w:p>
        </w:tc>
        <w:tc>
          <w:tcPr>
            <w:tcW w:w="2410" w:type="dxa"/>
          </w:tcPr>
          <w:p w:rsidR="00FD72A5" w:rsidRPr="003E15AD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3E15AD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</w:tbl>
    <w:p w:rsidR="001832C3" w:rsidRDefault="001832C3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66DC" w:rsidRDefault="001B66DC" w:rsidP="001832C3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C2F10" w:rsidRPr="00393BC4" w:rsidRDefault="008C2F10" w:rsidP="008C2F10">
      <w:pPr>
        <w:jc w:val="both"/>
        <w:rPr>
          <w:sz w:val="18"/>
          <w:szCs w:val="18"/>
        </w:rPr>
      </w:pPr>
      <w:r w:rsidRPr="00393BC4">
        <w:rPr>
          <w:b/>
          <w:noProof/>
          <w:sz w:val="18"/>
          <w:szCs w:val="18"/>
          <w:lang w:eastAsia="es-ES"/>
        </w:rPr>
        <w:t xml:space="preserve">Actividades Propuestas para la Semana de Búsqueda de Excelencia del </w:t>
      </w:r>
      <w:r w:rsidR="00A311F1" w:rsidRPr="00393BC4">
        <w:rPr>
          <w:b/>
          <w:noProof/>
          <w:sz w:val="18"/>
          <w:szCs w:val="18"/>
          <w:lang w:eastAsia="es-ES"/>
        </w:rPr>
        <w:t>Segundo</w:t>
      </w:r>
      <w:r w:rsidRPr="00393BC4">
        <w:rPr>
          <w:b/>
          <w:noProof/>
          <w:sz w:val="18"/>
          <w:szCs w:val="18"/>
          <w:lang w:eastAsia="es-ES"/>
        </w:rPr>
        <w:t xml:space="preserve"> Trimestre</w:t>
      </w:r>
      <w:r w:rsidRPr="00393BC4">
        <w:rPr>
          <w:noProof/>
          <w:sz w:val="18"/>
          <w:szCs w:val="18"/>
          <w:lang w:eastAsia="es-ES"/>
        </w:rPr>
        <w:t xml:space="preserve">   </w:t>
      </w:r>
    </w:p>
    <w:tbl>
      <w:tblPr>
        <w:tblStyle w:val="Tablaconcuadrcula"/>
        <w:tblW w:w="7255" w:type="dxa"/>
        <w:tblLook w:val="04A0" w:firstRow="1" w:lastRow="0" w:firstColumn="1" w:lastColumn="0" w:noHBand="0" w:noVBand="1"/>
      </w:tblPr>
      <w:tblGrid>
        <w:gridCol w:w="1885"/>
        <w:gridCol w:w="9"/>
        <w:gridCol w:w="2609"/>
        <w:gridCol w:w="283"/>
        <w:gridCol w:w="2469"/>
      </w:tblGrid>
      <w:tr w:rsidR="00B6162A" w:rsidRPr="001B225E" w:rsidTr="008C2F10">
        <w:tc>
          <w:tcPr>
            <w:tcW w:w="7255" w:type="dxa"/>
            <w:gridSpan w:val="5"/>
            <w:shd w:val="clear" w:color="auto" w:fill="F2F2F2" w:themeFill="background1" w:themeFillShade="F2"/>
            <w:vAlign w:val="center"/>
          </w:tcPr>
          <w:p w:rsidR="00B6162A" w:rsidRPr="00E8565D" w:rsidRDefault="00B6162A" w:rsidP="00F53ACF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Tercer año</w:t>
            </w:r>
          </w:p>
        </w:tc>
      </w:tr>
      <w:tr w:rsidR="00B6162A" w:rsidRPr="001B225E" w:rsidTr="008C2F10">
        <w:tc>
          <w:tcPr>
            <w:tcW w:w="7255" w:type="dxa"/>
            <w:gridSpan w:val="5"/>
            <w:shd w:val="clear" w:color="auto" w:fill="F2F2F2" w:themeFill="background1" w:themeFillShade="F2"/>
            <w:vAlign w:val="center"/>
          </w:tcPr>
          <w:p w:rsidR="00B6162A" w:rsidRPr="00E8565D" w:rsidRDefault="00B6162A" w:rsidP="00F53ACF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Lunes</w:t>
            </w:r>
          </w:p>
        </w:tc>
      </w:tr>
      <w:tr w:rsidR="00B6162A" w:rsidRPr="001B225E" w:rsidTr="00A95BE1">
        <w:tc>
          <w:tcPr>
            <w:tcW w:w="1894" w:type="dxa"/>
            <w:gridSpan w:val="2"/>
            <w:vAlign w:val="center"/>
          </w:tcPr>
          <w:p w:rsidR="00B6162A" w:rsidRPr="00A134BE" w:rsidRDefault="00B6162A" w:rsidP="00F53ACF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Times New Roman"/>
                <w:sz w:val="18"/>
                <w:szCs w:val="18"/>
                <w:lang w:eastAsia="es-ES"/>
              </w:rPr>
              <w:t>Profesor</w:t>
            </w:r>
          </w:p>
        </w:tc>
        <w:tc>
          <w:tcPr>
            <w:tcW w:w="2609" w:type="dxa"/>
            <w:vAlign w:val="center"/>
          </w:tcPr>
          <w:p w:rsidR="00B6162A" w:rsidRPr="00A134BE" w:rsidRDefault="00B6162A" w:rsidP="00F53ACF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Times New Roman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2752" w:type="dxa"/>
            <w:gridSpan w:val="2"/>
            <w:vAlign w:val="center"/>
          </w:tcPr>
          <w:p w:rsidR="00B6162A" w:rsidRPr="00A134BE" w:rsidRDefault="00B6162A" w:rsidP="00F53ACF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Times New Roman"/>
                <w:sz w:val="18"/>
                <w:szCs w:val="18"/>
                <w:lang w:eastAsia="es-ES"/>
              </w:rPr>
              <w:t>horario</w:t>
            </w:r>
          </w:p>
        </w:tc>
      </w:tr>
      <w:tr w:rsidR="00B443B4" w:rsidRPr="001B225E" w:rsidTr="00A95BE1">
        <w:trPr>
          <w:trHeight w:val="179"/>
        </w:trPr>
        <w:tc>
          <w:tcPr>
            <w:tcW w:w="1894" w:type="dxa"/>
            <w:gridSpan w:val="2"/>
            <w:vAlign w:val="center"/>
          </w:tcPr>
          <w:p w:rsidR="00B443B4" w:rsidRPr="00B443B4" w:rsidRDefault="00B443B4" w:rsidP="00A95BE1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2609" w:type="dxa"/>
          </w:tcPr>
          <w:p w:rsidR="00B443B4" w:rsidRPr="00B443B4" w:rsidRDefault="00B443B4" w:rsidP="00A95BE1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752" w:type="dxa"/>
            <w:gridSpan w:val="2"/>
          </w:tcPr>
          <w:p w:rsidR="00B443B4" w:rsidRPr="00C53354" w:rsidRDefault="00B443B4" w:rsidP="00A95BE1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A95BE1">
        <w:trPr>
          <w:trHeight w:val="179"/>
        </w:trPr>
        <w:tc>
          <w:tcPr>
            <w:tcW w:w="1894" w:type="dxa"/>
            <w:gridSpan w:val="2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2609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752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A95BE1">
        <w:trPr>
          <w:trHeight w:val="179"/>
        </w:trPr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Facundo Caminos</w:t>
            </w:r>
          </w:p>
        </w:tc>
        <w:tc>
          <w:tcPr>
            <w:tcW w:w="2609" w:type="dxa"/>
          </w:tcPr>
          <w:p w:rsidR="00FD72A5" w:rsidRPr="00A134BE" w:rsidRDefault="00FD72A5" w:rsidP="00FD72A5">
            <w:pPr>
              <w:spacing w:line="0" w:lineRule="atLeast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Equipo de la Copa Coca Cola</w:t>
            </w:r>
          </w:p>
        </w:tc>
        <w:tc>
          <w:tcPr>
            <w:tcW w:w="2752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Dep.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 15,30 a 16,50</w:t>
            </w:r>
          </w:p>
        </w:tc>
      </w:tr>
      <w:tr w:rsidR="00FD72A5" w:rsidRPr="001B225E" w:rsidTr="00A95BE1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Analía Meana</w:t>
            </w:r>
          </w:p>
        </w:tc>
        <w:tc>
          <w:tcPr>
            <w:tcW w:w="260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Talentos Yapeyú</w:t>
            </w:r>
          </w:p>
        </w:tc>
        <w:tc>
          <w:tcPr>
            <w:tcW w:w="275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 17:40 a 19:00</w:t>
            </w:r>
          </w:p>
        </w:tc>
      </w:tr>
      <w:tr w:rsidR="00FD72A5" w:rsidRPr="001B225E" w:rsidTr="00A95BE1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>Alicia Pisarello</w:t>
            </w:r>
          </w:p>
        </w:tc>
        <w:tc>
          <w:tcPr>
            <w:tcW w:w="260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>Talentos  Yapeyú</w:t>
            </w:r>
          </w:p>
        </w:tc>
        <w:tc>
          <w:tcPr>
            <w:tcW w:w="275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>De 19:00 a 20:00 hs.</w:t>
            </w:r>
          </w:p>
        </w:tc>
      </w:tr>
      <w:tr w:rsidR="00FD72A5" w:rsidRPr="001B225E" w:rsidTr="008C2F10">
        <w:tc>
          <w:tcPr>
            <w:tcW w:w="7255" w:type="dxa"/>
            <w:gridSpan w:val="5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Martes</w:t>
            </w:r>
          </w:p>
        </w:tc>
      </w:tr>
      <w:tr w:rsidR="00FD72A5" w:rsidRPr="001B225E" w:rsidTr="00501E97">
        <w:tc>
          <w:tcPr>
            <w:tcW w:w="1885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Morleo Anahí</w:t>
            </w:r>
          </w:p>
        </w:tc>
        <w:tc>
          <w:tcPr>
            <w:tcW w:w="2901" w:type="dxa"/>
            <w:gridSpan w:val="3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B225E" w:rsidTr="00501E97">
        <w:tc>
          <w:tcPr>
            <w:tcW w:w="1885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901" w:type="dxa"/>
            <w:gridSpan w:val="3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69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1B225E" w:rsidTr="00501E97">
        <w:tc>
          <w:tcPr>
            <w:tcW w:w="1885" w:type="dxa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2901" w:type="dxa"/>
            <w:gridSpan w:val="3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69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501E97">
        <w:tc>
          <w:tcPr>
            <w:tcW w:w="1885" w:type="dxa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2901" w:type="dxa"/>
            <w:gridSpan w:val="3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16:10 a 18:10 hs</w:t>
            </w:r>
          </w:p>
        </w:tc>
      </w:tr>
      <w:tr w:rsidR="00FD72A5" w:rsidRPr="001B225E" w:rsidTr="008C2F10">
        <w:tc>
          <w:tcPr>
            <w:tcW w:w="7255" w:type="dxa"/>
            <w:gridSpan w:val="5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Miércoles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Maeder/ Rodriguez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Mate Math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B225E" w:rsidTr="00501E97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Silvia Raffin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Laboratorio Divertido 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10:40 a 12:00 hs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Jerónimo González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Capacitación para jueces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10:40 a 12:00 hs</w:t>
            </w:r>
          </w:p>
        </w:tc>
      </w:tr>
      <w:tr w:rsidR="00FD72A5" w:rsidRPr="001B225E" w:rsidTr="00501E97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Carlos Cazorla</w:t>
            </w:r>
          </w:p>
        </w:tc>
        <w:tc>
          <w:tcPr>
            <w:tcW w:w="2892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>*Sthich Boll”</w:t>
            </w:r>
          </w:p>
        </w:tc>
        <w:tc>
          <w:tcPr>
            <w:tcW w:w="2469" w:type="dxa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Colegio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15:00 a 18:00 hs</w:t>
            </w:r>
          </w:p>
        </w:tc>
      </w:tr>
      <w:tr w:rsidR="00FD72A5" w:rsidRPr="001B225E" w:rsidTr="00501E97">
        <w:trPr>
          <w:trHeight w:val="179"/>
        </w:trPr>
        <w:tc>
          <w:tcPr>
            <w:tcW w:w="1894" w:type="dxa"/>
            <w:gridSpan w:val="2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Dep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  <w:tr w:rsidR="00FD72A5" w:rsidRPr="001B225E" w:rsidTr="00501E97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Facundo Caminos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Equipo de la Copa Coca Cola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Dep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  <w:tr w:rsidR="00FD72A5" w:rsidRPr="001B225E" w:rsidTr="008C2F10">
        <w:tc>
          <w:tcPr>
            <w:tcW w:w="7255" w:type="dxa"/>
            <w:gridSpan w:val="5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Jueves</w:t>
            </w:r>
          </w:p>
        </w:tc>
      </w:tr>
      <w:tr w:rsidR="00FD72A5" w:rsidRPr="001B225E" w:rsidTr="00A95BE1">
        <w:tc>
          <w:tcPr>
            <w:tcW w:w="1894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92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69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1B225E" w:rsidTr="00A95BE1">
        <w:tc>
          <w:tcPr>
            <w:tcW w:w="1894" w:type="dxa"/>
            <w:gridSpan w:val="2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2892" w:type="dxa"/>
            <w:gridSpan w:val="2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69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A95BE1">
        <w:tc>
          <w:tcPr>
            <w:tcW w:w="1894" w:type="dxa"/>
            <w:gridSpan w:val="2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2892" w:type="dxa"/>
            <w:gridSpan w:val="2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69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501E97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Carlos Cazorla</w:t>
            </w:r>
          </w:p>
        </w:tc>
        <w:tc>
          <w:tcPr>
            <w:tcW w:w="2892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>*Sthich Boll”</w:t>
            </w:r>
          </w:p>
        </w:tc>
        <w:tc>
          <w:tcPr>
            <w:tcW w:w="2469" w:type="dxa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Colegio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Dep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 17:10 a 19:10 hs</w:t>
            </w:r>
          </w:p>
        </w:tc>
      </w:tr>
      <w:tr w:rsidR="00FD72A5" w:rsidRPr="001B225E" w:rsidTr="00501E97">
        <w:tc>
          <w:tcPr>
            <w:tcW w:w="1894" w:type="dxa"/>
            <w:gridSpan w:val="2"/>
            <w:shd w:val="clear" w:color="auto" w:fill="F2F2F2" w:themeFill="background1" w:themeFillShade="F2"/>
          </w:tcPr>
          <w:p w:rsidR="00FD72A5" w:rsidRPr="00A134BE" w:rsidRDefault="00FD72A5" w:rsidP="00FD72A5">
            <w:pPr>
              <w:jc w:val="left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892" w:type="dxa"/>
            <w:gridSpan w:val="2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Viernes</w:t>
            </w:r>
          </w:p>
        </w:tc>
        <w:tc>
          <w:tcPr>
            <w:tcW w:w="2469" w:type="dxa"/>
            <w:shd w:val="clear" w:color="auto" w:fill="F2F2F2" w:themeFill="background1" w:themeFillShade="F2"/>
          </w:tcPr>
          <w:p w:rsidR="00FD72A5" w:rsidRPr="00A134BE" w:rsidRDefault="00FD72A5" w:rsidP="00FD72A5">
            <w:pPr>
              <w:jc w:val="left"/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pacing w:line="0" w:lineRule="atLeast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9:30 a 12:30 hs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2892" w:type="dxa"/>
            <w:gridSpan w:val="2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69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501E97">
        <w:tc>
          <w:tcPr>
            <w:tcW w:w="1894" w:type="dxa"/>
            <w:gridSpan w:val="2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Dep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  <w:tr w:rsidR="00FD72A5" w:rsidRPr="001B225E" w:rsidTr="00501E97">
        <w:tc>
          <w:tcPr>
            <w:tcW w:w="1894" w:type="dxa"/>
            <w:gridSpan w:val="2"/>
            <w:vAlign w:val="center"/>
          </w:tcPr>
          <w:p w:rsidR="00FD72A5" w:rsidRPr="00A134BE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Facundo Caminos</w:t>
            </w:r>
          </w:p>
        </w:tc>
        <w:tc>
          <w:tcPr>
            <w:tcW w:w="2892" w:type="dxa"/>
            <w:gridSpan w:val="2"/>
          </w:tcPr>
          <w:p w:rsidR="00FD72A5" w:rsidRPr="00A134BE" w:rsidRDefault="00FD72A5" w:rsidP="00FD72A5">
            <w:pPr>
              <w:spacing w:line="0" w:lineRule="atLeast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Equipo de la Copa Coca Cola</w:t>
            </w:r>
          </w:p>
        </w:tc>
        <w:tc>
          <w:tcPr>
            <w:tcW w:w="2469" w:type="dxa"/>
          </w:tcPr>
          <w:p w:rsidR="00FD72A5" w:rsidRPr="00A134BE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 xml:space="preserve">Campo Dep </w:t>
            </w:r>
            <w:r w:rsidRPr="00A134BE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15,30 a 16,50 hs</w:t>
            </w:r>
          </w:p>
        </w:tc>
      </w:tr>
    </w:tbl>
    <w:p w:rsidR="004C109F" w:rsidRDefault="004C109F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C109F" w:rsidRDefault="004C109F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C2F10" w:rsidRPr="008C2F10" w:rsidRDefault="008C2F10" w:rsidP="008C2F10">
      <w:pPr>
        <w:jc w:val="both"/>
        <w:rPr>
          <w:sz w:val="18"/>
          <w:szCs w:val="18"/>
        </w:rPr>
      </w:pPr>
      <w:r w:rsidRPr="008C2F10">
        <w:rPr>
          <w:b/>
          <w:noProof/>
          <w:sz w:val="18"/>
          <w:szCs w:val="18"/>
          <w:lang w:eastAsia="es-ES"/>
        </w:rPr>
        <w:t xml:space="preserve">Actividades Propuestas para la Semana de Búsqueda de Excelencia del </w:t>
      </w:r>
      <w:r w:rsidR="00A311F1">
        <w:rPr>
          <w:b/>
          <w:noProof/>
          <w:sz w:val="18"/>
          <w:szCs w:val="18"/>
          <w:lang w:eastAsia="es-ES"/>
        </w:rPr>
        <w:t>Segundo</w:t>
      </w:r>
      <w:r w:rsidRPr="008C2F10">
        <w:rPr>
          <w:b/>
          <w:noProof/>
          <w:sz w:val="18"/>
          <w:szCs w:val="18"/>
          <w:lang w:eastAsia="es-ES"/>
        </w:rPr>
        <w:t xml:space="preserve"> Trimestre</w:t>
      </w:r>
      <w:r w:rsidRPr="008C2F10">
        <w:rPr>
          <w:noProof/>
          <w:sz w:val="18"/>
          <w:szCs w:val="18"/>
          <w:lang w:eastAsia="es-ES"/>
        </w:rPr>
        <w:t xml:space="preserve">   </w:t>
      </w:r>
    </w:p>
    <w:tbl>
      <w:tblPr>
        <w:tblStyle w:val="Tablaconcuadrcula"/>
        <w:tblW w:w="7196" w:type="dxa"/>
        <w:tblLook w:val="04A0" w:firstRow="1" w:lastRow="0" w:firstColumn="1" w:lastColumn="0" w:noHBand="0" w:noVBand="1"/>
      </w:tblPr>
      <w:tblGrid>
        <w:gridCol w:w="1975"/>
        <w:gridCol w:w="9"/>
        <w:gridCol w:w="2802"/>
        <w:gridCol w:w="2410"/>
      </w:tblGrid>
      <w:tr w:rsidR="004C109F" w:rsidRPr="001B225E" w:rsidTr="009A7541">
        <w:tc>
          <w:tcPr>
            <w:tcW w:w="7196" w:type="dxa"/>
            <w:gridSpan w:val="4"/>
            <w:shd w:val="clear" w:color="auto" w:fill="F2F2F2" w:themeFill="background1" w:themeFillShade="F2"/>
          </w:tcPr>
          <w:p w:rsidR="004C109F" w:rsidRPr="00E8565D" w:rsidRDefault="001A57F3" w:rsidP="00F53ACF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Segundo</w:t>
            </w:r>
            <w:r w:rsidR="004C109F"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 xml:space="preserve"> año</w:t>
            </w:r>
          </w:p>
        </w:tc>
      </w:tr>
      <w:tr w:rsidR="004C109F" w:rsidRPr="001B225E" w:rsidTr="009A7541">
        <w:tc>
          <w:tcPr>
            <w:tcW w:w="7196" w:type="dxa"/>
            <w:gridSpan w:val="4"/>
            <w:shd w:val="clear" w:color="auto" w:fill="F2F2F2" w:themeFill="background1" w:themeFillShade="F2"/>
          </w:tcPr>
          <w:p w:rsidR="004C109F" w:rsidRPr="00E8565D" w:rsidRDefault="004C109F" w:rsidP="00F53ACF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Lunes</w:t>
            </w:r>
          </w:p>
        </w:tc>
      </w:tr>
      <w:tr w:rsidR="004C109F" w:rsidRPr="001B225E" w:rsidTr="009A7541">
        <w:tc>
          <w:tcPr>
            <w:tcW w:w="1984" w:type="dxa"/>
            <w:gridSpan w:val="2"/>
          </w:tcPr>
          <w:p w:rsidR="004C109F" w:rsidRPr="004C1258" w:rsidRDefault="004C109F" w:rsidP="00F53ACF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Times New Roman"/>
                <w:sz w:val="18"/>
                <w:szCs w:val="18"/>
                <w:lang w:eastAsia="es-ES"/>
              </w:rPr>
              <w:t>Profesor</w:t>
            </w:r>
          </w:p>
        </w:tc>
        <w:tc>
          <w:tcPr>
            <w:tcW w:w="2802" w:type="dxa"/>
          </w:tcPr>
          <w:p w:rsidR="004C109F" w:rsidRPr="004C1258" w:rsidRDefault="004C109F" w:rsidP="00F53ACF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Times New Roman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2410" w:type="dxa"/>
          </w:tcPr>
          <w:p w:rsidR="004C109F" w:rsidRPr="004C1258" w:rsidRDefault="004C109F" w:rsidP="00F53ACF">
            <w:pPr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Times New Roman"/>
                <w:sz w:val="18"/>
                <w:szCs w:val="18"/>
                <w:lang w:eastAsia="es-ES"/>
              </w:rPr>
              <w:t>horario</w:t>
            </w:r>
          </w:p>
        </w:tc>
      </w:tr>
      <w:tr w:rsidR="00FD72A5" w:rsidRPr="001B225E" w:rsidTr="009A7541">
        <w:tc>
          <w:tcPr>
            <w:tcW w:w="1984" w:type="dxa"/>
            <w:gridSpan w:val="2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2802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9A7541">
        <w:tc>
          <w:tcPr>
            <w:tcW w:w="1984" w:type="dxa"/>
            <w:gridSpan w:val="2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2802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9A7541">
        <w:tc>
          <w:tcPr>
            <w:tcW w:w="1984" w:type="dxa"/>
            <w:gridSpan w:val="2"/>
            <w:vAlign w:val="center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Enrique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Saporitti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Folletos digitales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</w:t>
            </w:r>
          </w:p>
        </w:tc>
      </w:tr>
      <w:tr w:rsidR="00FD72A5" w:rsidRPr="001B225E" w:rsidTr="009A7541">
        <w:tc>
          <w:tcPr>
            <w:tcW w:w="1984" w:type="dxa"/>
            <w:gridSpan w:val="2"/>
            <w:vAlign w:val="center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Analía Meana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Talentos Yapeyú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 17:40 a 19:00 hs</w:t>
            </w:r>
          </w:p>
        </w:tc>
      </w:tr>
      <w:tr w:rsidR="00FD72A5" w:rsidRPr="001B225E" w:rsidTr="009A7541">
        <w:tc>
          <w:tcPr>
            <w:tcW w:w="7196" w:type="dxa"/>
            <w:gridSpan w:val="4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Martes</w:t>
            </w:r>
          </w:p>
        </w:tc>
      </w:tr>
      <w:tr w:rsidR="00FD72A5" w:rsidRPr="001B225E" w:rsidTr="009A7541">
        <w:tc>
          <w:tcPr>
            <w:tcW w:w="1975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Anahí Morleo </w:t>
            </w:r>
          </w:p>
        </w:tc>
        <w:tc>
          <w:tcPr>
            <w:tcW w:w="2811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B225E" w:rsidTr="00A95BE1">
        <w:tc>
          <w:tcPr>
            <w:tcW w:w="1984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02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1B225E" w:rsidTr="00A95BE1">
        <w:tc>
          <w:tcPr>
            <w:tcW w:w="1984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2802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9A7541">
        <w:tc>
          <w:tcPr>
            <w:tcW w:w="1984" w:type="dxa"/>
            <w:gridSpan w:val="2"/>
            <w:vAlign w:val="center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Enrique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Saporitti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Folletos digitales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 10:40 a 12:00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16:10 a 18:10 hs</w:t>
            </w:r>
          </w:p>
        </w:tc>
      </w:tr>
      <w:tr w:rsidR="00FD72A5" w:rsidRPr="001B225E" w:rsidTr="009A7541">
        <w:tc>
          <w:tcPr>
            <w:tcW w:w="7196" w:type="dxa"/>
            <w:gridSpan w:val="4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Miércoles</w:t>
            </w:r>
          </w:p>
        </w:tc>
      </w:tr>
      <w:tr w:rsidR="00FD72A5" w:rsidRPr="001B225E" w:rsidTr="009A7541">
        <w:trPr>
          <w:trHeight w:val="264"/>
        </w:trPr>
        <w:tc>
          <w:tcPr>
            <w:tcW w:w="1984" w:type="dxa"/>
            <w:gridSpan w:val="2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Maeder- Rodriguez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Mate Math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B225E" w:rsidTr="009A7541">
        <w:trPr>
          <w:trHeight w:val="264"/>
        </w:trPr>
        <w:tc>
          <w:tcPr>
            <w:tcW w:w="1984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Jerónimo González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Capacitación para jueces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10:40 a 12:00 hs</w:t>
            </w:r>
          </w:p>
        </w:tc>
      </w:tr>
      <w:tr w:rsidR="00FD72A5" w:rsidRPr="001B225E" w:rsidTr="009A7541">
        <w:trPr>
          <w:trHeight w:val="264"/>
        </w:trPr>
        <w:tc>
          <w:tcPr>
            <w:tcW w:w="1984" w:type="dxa"/>
            <w:gridSpan w:val="2"/>
            <w:vAlign w:val="center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6"/>
                <w:szCs w:val="16"/>
                <w:lang w:eastAsia="es-ES"/>
              </w:rPr>
              <w:t>Aymará Benitez Rosende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Talentos Yapeyú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11:20 a 12:50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15:00 a 18:00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1B225E" w:rsidTr="009A7541">
        <w:tc>
          <w:tcPr>
            <w:tcW w:w="7196" w:type="dxa"/>
            <w:gridSpan w:val="4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Jueves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Mariela Giménez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hs.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02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1B225E" w:rsidTr="00A95BE1">
        <w:tc>
          <w:tcPr>
            <w:tcW w:w="1984" w:type="dxa"/>
            <w:gridSpan w:val="2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2802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A95BE1">
        <w:tc>
          <w:tcPr>
            <w:tcW w:w="1984" w:type="dxa"/>
            <w:gridSpan w:val="2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2802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Matías Vallejos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Pentatlón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17: 10 a 19:10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1B225E" w:rsidTr="00E8565D">
        <w:tc>
          <w:tcPr>
            <w:tcW w:w="7196" w:type="dxa"/>
            <w:gridSpan w:val="4"/>
            <w:shd w:val="clear" w:color="auto" w:fill="F2F2F2" w:themeFill="background1" w:themeFillShade="F2"/>
            <w:vAlign w:val="center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Viernes</w:t>
            </w:r>
          </w:p>
        </w:tc>
      </w:tr>
      <w:tr w:rsidR="00FD72A5" w:rsidRPr="001B225E" w:rsidTr="009A7541">
        <w:tc>
          <w:tcPr>
            <w:tcW w:w="1984" w:type="dxa"/>
            <w:gridSpan w:val="2"/>
            <w:vAlign w:val="center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>Alicia Pisarello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 xml:space="preserve">Trucos 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val="es-AR" w:eastAsia="es-AR"/>
              </w:rPr>
              <w:t>con Photoshop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9:05 a 10:25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9:30 a 12:30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Sandrez- Buffet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Talentos Yapeyú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De  9 a 12 hs 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2802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González- Dinucci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Decoración de cursos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 16 a 19 hs</w:t>
            </w:r>
          </w:p>
        </w:tc>
      </w:tr>
      <w:tr w:rsidR="00FD72A5" w:rsidRPr="001B225E" w:rsidTr="009A7541">
        <w:tc>
          <w:tcPr>
            <w:tcW w:w="1984" w:type="dxa"/>
            <w:gridSpan w:val="2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02" w:type="dxa"/>
          </w:tcPr>
          <w:p w:rsidR="00FD72A5" w:rsidRPr="004C1258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10" w:type="dxa"/>
          </w:tcPr>
          <w:p w:rsidR="00FD72A5" w:rsidRPr="004C125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C125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</w:tbl>
    <w:p w:rsidR="004C109F" w:rsidRDefault="004C109F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9A7541" w:rsidRDefault="009A7541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7003E6" w:rsidRDefault="007003E6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8C2F10" w:rsidRPr="008C2F10" w:rsidRDefault="008C2F10" w:rsidP="008C2F10">
      <w:pPr>
        <w:jc w:val="both"/>
        <w:rPr>
          <w:sz w:val="18"/>
          <w:szCs w:val="18"/>
        </w:rPr>
      </w:pPr>
      <w:r w:rsidRPr="008C2F10">
        <w:rPr>
          <w:b/>
          <w:noProof/>
          <w:sz w:val="18"/>
          <w:szCs w:val="18"/>
          <w:lang w:eastAsia="es-ES"/>
        </w:rPr>
        <w:t xml:space="preserve">Actividades Propuestas para la Semana de Búsqueda de Excelencia del </w:t>
      </w:r>
      <w:r w:rsidR="00A311F1">
        <w:rPr>
          <w:b/>
          <w:noProof/>
          <w:sz w:val="18"/>
          <w:szCs w:val="18"/>
          <w:lang w:eastAsia="es-ES"/>
        </w:rPr>
        <w:t>Segundo</w:t>
      </w:r>
      <w:r w:rsidRPr="008C2F10">
        <w:rPr>
          <w:b/>
          <w:noProof/>
          <w:sz w:val="18"/>
          <w:szCs w:val="18"/>
          <w:lang w:eastAsia="es-ES"/>
        </w:rPr>
        <w:t xml:space="preserve"> Trimestre</w:t>
      </w:r>
      <w:r w:rsidRPr="008C2F10">
        <w:rPr>
          <w:noProof/>
          <w:sz w:val="18"/>
          <w:szCs w:val="18"/>
          <w:lang w:eastAsia="es-ES"/>
        </w:rPr>
        <w:t xml:space="preserve">   </w:t>
      </w:r>
    </w:p>
    <w:tbl>
      <w:tblPr>
        <w:tblStyle w:val="Tablaconcuadrcula"/>
        <w:tblW w:w="7196" w:type="dxa"/>
        <w:tblLook w:val="04A0" w:firstRow="1" w:lastRow="0" w:firstColumn="1" w:lastColumn="0" w:noHBand="0" w:noVBand="1"/>
      </w:tblPr>
      <w:tblGrid>
        <w:gridCol w:w="1901"/>
        <w:gridCol w:w="2885"/>
        <w:gridCol w:w="2410"/>
      </w:tblGrid>
      <w:tr w:rsidR="00501E97" w:rsidRPr="008C2F10" w:rsidTr="008C2F10">
        <w:tc>
          <w:tcPr>
            <w:tcW w:w="7196" w:type="dxa"/>
            <w:gridSpan w:val="3"/>
            <w:shd w:val="clear" w:color="auto" w:fill="F2F2F2" w:themeFill="background1" w:themeFillShade="F2"/>
          </w:tcPr>
          <w:p w:rsidR="00501E97" w:rsidRPr="00E8565D" w:rsidRDefault="00501E97" w:rsidP="00501E97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Primer  año</w:t>
            </w:r>
          </w:p>
        </w:tc>
      </w:tr>
      <w:tr w:rsidR="00501E97" w:rsidRPr="008C2F10" w:rsidTr="008C2F10">
        <w:tc>
          <w:tcPr>
            <w:tcW w:w="7196" w:type="dxa"/>
            <w:gridSpan w:val="3"/>
            <w:shd w:val="clear" w:color="auto" w:fill="F2F2F2" w:themeFill="background1" w:themeFillShade="F2"/>
          </w:tcPr>
          <w:p w:rsidR="00501E97" w:rsidRPr="00E8565D" w:rsidRDefault="00501E97" w:rsidP="00501E97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Lunes</w:t>
            </w:r>
          </w:p>
        </w:tc>
      </w:tr>
      <w:tr w:rsidR="00FD72A5" w:rsidRPr="008C2F10" w:rsidTr="004A5BC8">
        <w:trPr>
          <w:trHeight w:val="115"/>
        </w:trPr>
        <w:tc>
          <w:tcPr>
            <w:tcW w:w="1901" w:type="dxa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2885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8C2F10" w:rsidTr="004A5BC8">
        <w:trPr>
          <w:trHeight w:val="115"/>
        </w:trPr>
        <w:tc>
          <w:tcPr>
            <w:tcW w:w="1901" w:type="dxa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2885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8C2F10" w:rsidTr="004A5BC8">
        <w:trPr>
          <w:trHeight w:val="115"/>
        </w:trPr>
        <w:tc>
          <w:tcPr>
            <w:tcW w:w="1901" w:type="dxa"/>
            <w:vAlign w:val="center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 w:rsidRPr="004A5BC8">
              <w:rPr>
                <w:rFonts w:cs="Arial"/>
                <w:sz w:val="18"/>
                <w:szCs w:val="18"/>
              </w:rPr>
              <w:t>Miriam Villán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 w:rsidRPr="004A5BC8">
              <w:rPr>
                <w:rFonts w:cs="Arial"/>
                <w:sz w:val="18"/>
                <w:szCs w:val="18"/>
              </w:rPr>
              <w:t>Geografía 2.0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</w:t>
            </w:r>
            <w:r w:rsidRPr="004A5BC8">
              <w:rPr>
                <w:rFonts w:cs="Arial"/>
                <w:sz w:val="18"/>
                <w:szCs w:val="18"/>
              </w:rPr>
              <w:t xml:space="preserve"> 11:20 a 12:00 hs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Facundo Caminos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Equipo de la Copa Coca Cola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8C2F10" w:rsidTr="008C2F10">
        <w:tc>
          <w:tcPr>
            <w:tcW w:w="7196" w:type="dxa"/>
            <w:gridSpan w:val="3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 xml:space="preserve">Martes 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Morleo Anahí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9:05 a 10:25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rPr>
                <w:sz w:val="18"/>
                <w:szCs w:val="18"/>
              </w:rPr>
            </w:pPr>
            <w:r w:rsidRPr="004A5BC8">
              <w:rPr>
                <w:sz w:val="18"/>
                <w:szCs w:val="18"/>
              </w:rPr>
              <w:t xml:space="preserve">Javier Abrigo 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sz w:val="18"/>
                <w:szCs w:val="18"/>
              </w:rPr>
            </w:pPr>
            <w:r w:rsidRPr="004A5BC8">
              <w:rPr>
                <w:sz w:val="18"/>
                <w:szCs w:val="18"/>
              </w:rPr>
              <w:t>Tribus Urbanas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9:05 a 10:25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85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2885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16:10 a 18:10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8C2F10">
        <w:tc>
          <w:tcPr>
            <w:tcW w:w="7196" w:type="dxa"/>
            <w:gridSpan w:val="3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 xml:space="preserve">Miércoles 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 w:rsidRPr="004A5BC8">
              <w:rPr>
                <w:rFonts w:cs="Arial"/>
                <w:sz w:val="18"/>
                <w:szCs w:val="18"/>
              </w:rPr>
              <w:t>Miriam Villán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 w:rsidRPr="004A5BC8">
              <w:rPr>
                <w:rFonts w:cs="Arial"/>
                <w:sz w:val="18"/>
                <w:szCs w:val="18"/>
              </w:rPr>
              <w:t>Geografía 2.0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</w:t>
            </w:r>
            <w:r w:rsidRPr="004A5BC8">
              <w:rPr>
                <w:rFonts w:cs="Arial"/>
                <w:sz w:val="18"/>
                <w:szCs w:val="18"/>
              </w:rPr>
              <w:t xml:space="preserve"> 10:40 a11:20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Maeder- Rodriguez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Mate Math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9:05 a 10:25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Eduardo Barrientos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PIVOT ANIMATOR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9:05 a 10:25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Jerónimo González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Capacitación para jueces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10:40 a 12:00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Carlos Cazorla</w:t>
            </w:r>
          </w:p>
        </w:tc>
        <w:tc>
          <w:tcPr>
            <w:tcW w:w="2885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>*Sthich Boll”</w:t>
            </w:r>
          </w:p>
        </w:tc>
        <w:tc>
          <w:tcPr>
            <w:tcW w:w="2410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 xml:space="preserve">Colegio </w:t>
            </w:r>
            <w:r w:rsidRPr="004A5BC8"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>15,30 a 16,50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Facundo Caminos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Equipo de la Copa Coca Cola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15:00 a 18:00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8C2F10" w:rsidTr="008C2F10">
        <w:tc>
          <w:tcPr>
            <w:tcW w:w="7196" w:type="dxa"/>
            <w:gridSpan w:val="3"/>
            <w:shd w:val="clear" w:color="auto" w:fill="F2F2F2" w:themeFill="background1" w:themeFillShade="F2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Jueves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Mariela Giménez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Expo Matemáticas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 9:05 a 10:25 hs.</w:t>
            </w:r>
          </w:p>
        </w:tc>
      </w:tr>
      <w:tr w:rsidR="00FD72A5" w:rsidRPr="008C2F10" w:rsidTr="00A95BE1">
        <w:tc>
          <w:tcPr>
            <w:tcW w:w="1901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85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- Ensayo de Talentos- Video- Presentaciones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10:00 a 12:00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Lucila Abate</w:t>
            </w:r>
          </w:p>
        </w:tc>
        <w:tc>
          <w:tcPr>
            <w:tcW w:w="2885" w:type="dxa"/>
          </w:tcPr>
          <w:p w:rsidR="00FD72A5" w:rsidRPr="00FD72A5" w:rsidRDefault="00FD72A5" w:rsidP="00FD72A5">
            <w:pPr>
              <w:rPr>
                <w:rFonts w:cs="Arial"/>
                <w:sz w:val="18"/>
                <w:szCs w:val="18"/>
                <w:shd w:val="clear" w:color="auto" w:fill="FFFFFF"/>
              </w:rPr>
            </w:pPr>
            <w:r w:rsidRPr="00FD72A5">
              <w:rPr>
                <w:rFonts w:cs="Arial"/>
                <w:sz w:val="18"/>
                <w:szCs w:val="18"/>
                <w:shd w:val="clear" w:color="auto" w:fill="FFFFFF"/>
              </w:rPr>
              <w:t>FCE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Ma. José Frigerio</w:t>
            </w:r>
          </w:p>
        </w:tc>
        <w:tc>
          <w:tcPr>
            <w:tcW w:w="2885" w:type="dxa"/>
          </w:tcPr>
          <w:p w:rsidR="00FD72A5" w:rsidRPr="00B443B4" w:rsidRDefault="00FD72A5" w:rsidP="00FD72A5">
            <w:pPr>
              <w:rPr>
                <w:rFonts w:cs="Arial"/>
                <w:sz w:val="18"/>
                <w:szCs w:val="18"/>
              </w:rPr>
            </w:pPr>
            <w:r w:rsidRPr="00B443B4">
              <w:rPr>
                <w:rFonts w:cs="Arial"/>
                <w:sz w:val="18"/>
                <w:szCs w:val="18"/>
                <w:shd w:val="clear" w:color="auto" w:fill="FFFFFF"/>
              </w:rPr>
              <w:t>KET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Elena Maeder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</w:t>
            </w:r>
            <w:r w:rsidRPr="004A5BC8">
              <w:rPr>
                <w:rFonts w:cs="Arial"/>
                <w:sz w:val="18"/>
                <w:szCs w:val="18"/>
              </w:rPr>
              <w:t xml:space="preserve"> 11:20 a 12:</w:t>
            </w:r>
            <w:r>
              <w:rPr>
                <w:rFonts w:cs="Arial"/>
                <w:sz w:val="18"/>
                <w:szCs w:val="18"/>
              </w:rPr>
              <w:t>5</w:t>
            </w:r>
            <w:r w:rsidRPr="004A5BC8">
              <w:rPr>
                <w:rFonts w:cs="Arial"/>
                <w:sz w:val="18"/>
                <w:szCs w:val="18"/>
              </w:rPr>
              <w:t>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Matías Vallejos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Pentatlón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Walter Sandrez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Decoración de los cursos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17: 10 a 19:10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E8565D">
        <w:tc>
          <w:tcPr>
            <w:tcW w:w="7196" w:type="dxa"/>
            <w:gridSpan w:val="3"/>
            <w:shd w:val="clear" w:color="auto" w:fill="F2F2F2" w:themeFill="background1" w:themeFillShade="F2"/>
            <w:vAlign w:val="center"/>
          </w:tcPr>
          <w:p w:rsidR="00FD72A5" w:rsidRPr="00E8565D" w:rsidRDefault="00FD72A5" w:rsidP="00FD72A5">
            <w:pPr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pPr>
            <w:r w:rsidRPr="00E8565D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Viernes</w:t>
            </w:r>
          </w:p>
        </w:tc>
      </w:tr>
      <w:tr w:rsidR="00FD72A5" w:rsidRPr="008C2F10" w:rsidTr="004A5BC8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Beatriz Dinucci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Talentos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Yapeyú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Viernes de 9 a 10 hs.</w:t>
            </w:r>
          </w:p>
        </w:tc>
      </w:tr>
      <w:tr w:rsidR="00FD72A5" w:rsidRPr="008C2F10" w:rsidTr="00A95BE1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Sandrez- Buffet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Talentos Yapeyú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Viernes de 9 a 12 hs </w:t>
            </w:r>
          </w:p>
        </w:tc>
      </w:tr>
      <w:tr w:rsidR="00FD72A5" w:rsidRPr="008C2F10" w:rsidTr="00A95BE1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Ana María Moulin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Semana del estudiante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DE 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9:30 a 12:30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C53354" w:rsidRDefault="00FD72A5" w:rsidP="00FD72A5">
            <w:pP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s-ES"/>
              </w:rPr>
              <w:t>Lia Ramirez</w:t>
            </w:r>
          </w:p>
        </w:tc>
        <w:tc>
          <w:tcPr>
            <w:tcW w:w="2885" w:type="dxa"/>
          </w:tcPr>
          <w:p w:rsidR="00FD72A5" w:rsidRPr="00B82173" w:rsidRDefault="00FD72A5" w:rsidP="00FD72A5">
            <w:pPr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B8217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PET</w:t>
            </w:r>
          </w:p>
        </w:tc>
        <w:tc>
          <w:tcPr>
            <w:tcW w:w="2410" w:type="dxa"/>
          </w:tcPr>
          <w:p w:rsidR="00FD72A5" w:rsidRPr="00C53354" w:rsidRDefault="00FD72A5" w:rsidP="00FD72A5">
            <w:pPr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C53354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De 10:40 a 12:00 hs.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pacing w:line="0" w:lineRule="atLeas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J González- B</w:t>
            </w:r>
            <w:r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4A5BC8"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  <w:t>Dinucci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Decoración de cursos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Viernes 16 a 19 hs</w:t>
            </w:r>
          </w:p>
        </w:tc>
      </w:tr>
      <w:tr w:rsidR="00FD72A5" w:rsidRPr="008C2F10" w:rsidTr="00A95BE1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Carlos Cazorla</w:t>
            </w:r>
          </w:p>
        </w:tc>
        <w:tc>
          <w:tcPr>
            <w:tcW w:w="2885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>*Sthich Boll”</w:t>
            </w:r>
          </w:p>
        </w:tc>
        <w:tc>
          <w:tcPr>
            <w:tcW w:w="2410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val="en-US" w:eastAsia="es-ES"/>
              </w:rPr>
              <w:t>Colegio, 15,30 a 16,50</w:t>
            </w:r>
          </w:p>
        </w:tc>
      </w:tr>
      <w:tr w:rsidR="00FD72A5" w:rsidRPr="008C2F10" w:rsidTr="00A95BE1">
        <w:tc>
          <w:tcPr>
            <w:tcW w:w="1901" w:type="dxa"/>
            <w:vAlign w:val="center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bCs/>
                <w:color w:val="000000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Facundo Caminos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spacing w:line="0" w:lineRule="atLeast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Equipo de la Copa Coca Cola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  <w:tr w:rsidR="00FD72A5" w:rsidRPr="008C2F10" w:rsidTr="004A5BC8">
        <w:tc>
          <w:tcPr>
            <w:tcW w:w="1901" w:type="dxa"/>
          </w:tcPr>
          <w:p w:rsidR="00FD72A5" w:rsidRPr="004A5BC8" w:rsidRDefault="00FD72A5" w:rsidP="00FD72A5">
            <w:pPr>
              <w:shd w:val="clear" w:color="auto" w:fill="FFFFFF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Gabriela Siviero</w:t>
            </w:r>
          </w:p>
        </w:tc>
        <w:tc>
          <w:tcPr>
            <w:tcW w:w="2885" w:type="dxa"/>
          </w:tcPr>
          <w:p w:rsidR="00FD72A5" w:rsidRPr="004A5BC8" w:rsidRDefault="00FD72A5" w:rsidP="00FD72A5">
            <w:pPr>
              <w:tabs>
                <w:tab w:val="left" w:pos="243"/>
                <w:tab w:val="center" w:pos="993"/>
              </w:tabs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Entrenamiento de hockey</w:t>
            </w:r>
          </w:p>
        </w:tc>
        <w:tc>
          <w:tcPr>
            <w:tcW w:w="2410" w:type="dxa"/>
          </w:tcPr>
          <w:p w:rsidR="00FD72A5" w:rsidRPr="004A5BC8" w:rsidRDefault="00FD72A5" w:rsidP="00FD72A5">
            <w:pPr>
              <w:shd w:val="clear" w:color="auto" w:fill="FFFFFF"/>
              <w:jc w:val="left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4A5BC8">
              <w:rPr>
                <w:rFonts w:eastAsia="Times New Roman" w:cs="Arial"/>
                <w:color w:val="222222"/>
                <w:sz w:val="18"/>
                <w:szCs w:val="18"/>
                <w:lang w:eastAsia="es-ES"/>
              </w:rPr>
              <w:t>Campo Dep 15,30 a 16,50 hs</w:t>
            </w:r>
          </w:p>
        </w:tc>
      </w:tr>
    </w:tbl>
    <w:p w:rsidR="00B129AE" w:rsidRDefault="00B129AE" w:rsidP="00F12C04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:rsidR="001A57F3" w:rsidRPr="00AB3A87" w:rsidRDefault="001A57F3" w:rsidP="00F12C04">
      <w:pPr>
        <w:jc w:val="left"/>
        <w:rPr>
          <w:rFonts w:eastAsia="Times New Roman" w:cs="Times New Roman"/>
          <w:szCs w:val="24"/>
          <w:lang w:eastAsia="es-ES"/>
        </w:rPr>
      </w:pPr>
    </w:p>
    <w:sectPr w:rsidR="001A57F3" w:rsidRPr="00AB3A87" w:rsidSect="00A95BE1">
      <w:headerReference w:type="default" r:id="rId7"/>
      <w:pgSz w:w="12240" w:h="20160" w:code="5"/>
      <w:pgMar w:top="325" w:right="474" w:bottom="5954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C5" w:rsidRDefault="00E367C5" w:rsidP="00D04FE8">
      <w:r>
        <w:separator/>
      </w:r>
    </w:p>
  </w:endnote>
  <w:endnote w:type="continuationSeparator" w:id="0">
    <w:p w:rsidR="00E367C5" w:rsidRDefault="00E367C5" w:rsidP="00D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C5" w:rsidRDefault="00E367C5" w:rsidP="00D04FE8">
      <w:r>
        <w:separator/>
      </w:r>
    </w:p>
  </w:footnote>
  <w:footnote w:type="continuationSeparator" w:id="0">
    <w:p w:rsidR="00E367C5" w:rsidRDefault="00E367C5" w:rsidP="00D0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E1" w:rsidRPr="00F12C04" w:rsidRDefault="00501E97" w:rsidP="00E72C30">
    <w:pPr>
      <w:jc w:val="both"/>
      <w:rPr>
        <w:rFonts w:ascii="Times New Roman" w:eastAsia="Times New Roman" w:hAnsi="Times New Roman" w:cs="Times New Roman"/>
        <w:sz w:val="24"/>
        <w:szCs w:val="24"/>
        <w:lang w:eastAsia="es-ES"/>
      </w:rPr>
    </w:pPr>
    <w:r w:rsidRPr="00F53ACF">
      <w:rPr>
        <w:noProof/>
        <w:lang w:val="es-AR" w:eastAsia="es-AR"/>
      </w:rPr>
      <w:drawing>
        <wp:inline distT="0" distB="0" distL="0" distR="0">
          <wp:extent cx="660400" cy="508000"/>
          <wp:effectExtent l="19050" t="0" r="635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480" cy="510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</w:t>
    </w:r>
    <w:r w:rsidR="00A95BE1">
      <w:rPr>
        <w:noProof/>
        <w:lang w:eastAsia="es-ES"/>
      </w:rPr>
      <w:t xml:space="preserve">                                                                        </w:t>
    </w:r>
    <w:r w:rsidR="00A95BE1" w:rsidRPr="00E72C30">
      <w:rPr>
        <w:noProof/>
        <w:lang w:val="es-AR" w:eastAsia="es-AR"/>
      </w:rPr>
      <w:drawing>
        <wp:inline distT="0" distB="0" distL="0" distR="0">
          <wp:extent cx="955508" cy="361950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248" cy="366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5BE1">
      <w:rPr>
        <w:noProof/>
        <w:lang w:eastAsia="es-ES"/>
      </w:rPr>
      <w:t xml:space="preserve">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04"/>
    <w:rsid w:val="000406D0"/>
    <w:rsid w:val="000652EA"/>
    <w:rsid w:val="000F7419"/>
    <w:rsid w:val="00127E48"/>
    <w:rsid w:val="00167944"/>
    <w:rsid w:val="001832C3"/>
    <w:rsid w:val="001A57F3"/>
    <w:rsid w:val="001B225E"/>
    <w:rsid w:val="001B66DC"/>
    <w:rsid w:val="00267141"/>
    <w:rsid w:val="002F2ADD"/>
    <w:rsid w:val="002F52DE"/>
    <w:rsid w:val="003330F2"/>
    <w:rsid w:val="0035253D"/>
    <w:rsid w:val="00393BC4"/>
    <w:rsid w:val="003E15AD"/>
    <w:rsid w:val="00416AE0"/>
    <w:rsid w:val="004A5BC8"/>
    <w:rsid w:val="004C109F"/>
    <w:rsid w:val="004C1258"/>
    <w:rsid w:val="004E03D1"/>
    <w:rsid w:val="00501E97"/>
    <w:rsid w:val="00631224"/>
    <w:rsid w:val="00632ECD"/>
    <w:rsid w:val="006466ED"/>
    <w:rsid w:val="006778E3"/>
    <w:rsid w:val="00694E3E"/>
    <w:rsid w:val="006B45B9"/>
    <w:rsid w:val="007003E6"/>
    <w:rsid w:val="007072E5"/>
    <w:rsid w:val="007601AC"/>
    <w:rsid w:val="008154E2"/>
    <w:rsid w:val="008B0EC6"/>
    <w:rsid w:val="008C2F10"/>
    <w:rsid w:val="008D1535"/>
    <w:rsid w:val="008D24E8"/>
    <w:rsid w:val="008D5FFA"/>
    <w:rsid w:val="0091498E"/>
    <w:rsid w:val="00963130"/>
    <w:rsid w:val="00996AE8"/>
    <w:rsid w:val="009A7541"/>
    <w:rsid w:val="009C3980"/>
    <w:rsid w:val="00A134BE"/>
    <w:rsid w:val="00A2319E"/>
    <w:rsid w:val="00A311F1"/>
    <w:rsid w:val="00A51906"/>
    <w:rsid w:val="00A95BE1"/>
    <w:rsid w:val="00AA0E05"/>
    <w:rsid w:val="00AB3A87"/>
    <w:rsid w:val="00AC3C23"/>
    <w:rsid w:val="00B01035"/>
    <w:rsid w:val="00B129AE"/>
    <w:rsid w:val="00B443B4"/>
    <w:rsid w:val="00B6162A"/>
    <w:rsid w:val="00B77233"/>
    <w:rsid w:val="00B82173"/>
    <w:rsid w:val="00C33E25"/>
    <w:rsid w:val="00C34BBD"/>
    <w:rsid w:val="00C37DE9"/>
    <w:rsid w:val="00C4257D"/>
    <w:rsid w:val="00C53354"/>
    <w:rsid w:val="00CB5528"/>
    <w:rsid w:val="00D04FE8"/>
    <w:rsid w:val="00D4780E"/>
    <w:rsid w:val="00D91962"/>
    <w:rsid w:val="00DB1DD9"/>
    <w:rsid w:val="00DB505D"/>
    <w:rsid w:val="00DD5DF5"/>
    <w:rsid w:val="00E367C5"/>
    <w:rsid w:val="00E47EFA"/>
    <w:rsid w:val="00E72C30"/>
    <w:rsid w:val="00E8565D"/>
    <w:rsid w:val="00E8570B"/>
    <w:rsid w:val="00EA6931"/>
    <w:rsid w:val="00F128A5"/>
    <w:rsid w:val="00F12C04"/>
    <w:rsid w:val="00F5252E"/>
    <w:rsid w:val="00F53ACF"/>
    <w:rsid w:val="00F87D00"/>
    <w:rsid w:val="00FB161E"/>
    <w:rsid w:val="00FC48D3"/>
    <w:rsid w:val="00FD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2C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FE8"/>
  </w:style>
  <w:style w:type="paragraph" w:styleId="Piedepgina">
    <w:name w:val="footer"/>
    <w:basedOn w:val="Normal"/>
    <w:link w:val="Piedepgina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FE8"/>
  </w:style>
  <w:style w:type="paragraph" w:styleId="Textodeglobo">
    <w:name w:val="Balloon Text"/>
    <w:basedOn w:val="Normal"/>
    <w:link w:val="TextodegloboCar"/>
    <w:uiPriority w:val="99"/>
    <w:semiHidden/>
    <w:unhideWhenUsed/>
    <w:rsid w:val="00D04F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F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1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C1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0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0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09F"/>
    <w:rPr>
      <w:b/>
      <w:bCs/>
      <w:sz w:val="20"/>
      <w:szCs w:val="20"/>
    </w:rPr>
  </w:style>
  <w:style w:type="table" w:customStyle="1" w:styleId="GridTable1Light">
    <w:name w:val="Grid Table 1 Light"/>
    <w:basedOn w:val="Tablanormal"/>
    <w:uiPriority w:val="46"/>
    <w:rsid w:val="00C33E2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2C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FE8"/>
  </w:style>
  <w:style w:type="paragraph" w:styleId="Piedepgina">
    <w:name w:val="footer"/>
    <w:basedOn w:val="Normal"/>
    <w:link w:val="Piedepgina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FE8"/>
  </w:style>
  <w:style w:type="paragraph" w:styleId="Textodeglobo">
    <w:name w:val="Balloon Text"/>
    <w:basedOn w:val="Normal"/>
    <w:link w:val="TextodegloboCar"/>
    <w:uiPriority w:val="99"/>
    <w:semiHidden/>
    <w:unhideWhenUsed/>
    <w:rsid w:val="00D04F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F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1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C1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0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0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09F"/>
    <w:rPr>
      <w:b/>
      <w:bCs/>
      <w:sz w:val="20"/>
      <w:szCs w:val="20"/>
    </w:rPr>
  </w:style>
  <w:style w:type="table" w:customStyle="1" w:styleId="GridTable1Light">
    <w:name w:val="Grid Table 1 Light"/>
    <w:basedOn w:val="Tablanormal"/>
    <w:uiPriority w:val="46"/>
    <w:rsid w:val="00C33E2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1881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</dc:creator>
  <cp:lastModifiedBy>Julio</cp:lastModifiedBy>
  <cp:revision>2</cp:revision>
  <cp:lastPrinted>2014-09-04T19:40:00Z</cp:lastPrinted>
  <dcterms:created xsi:type="dcterms:W3CDTF">2014-09-04T22:13:00Z</dcterms:created>
  <dcterms:modified xsi:type="dcterms:W3CDTF">2014-09-04T22:13:00Z</dcterms:modified>
</cp:coreProperties>
</file>